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F8F3" w14:textId="77777777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98AF19C" w14:textId="6673445F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PROGRESS</w:t>
      </w:r>
    </w:p>
    <w:p w14:paraId="57B34C3A" w14:textId="77777777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6065791" w14:textId="5263BF6B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GROWTH</w:t>
      </w:r>
    </w:p>
    <w:p w14:paraId="7AC29011" w14:textId="77777777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1FEBF04" w14:textId="770E581A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TRACKER</w:t>
      </w:r>
    </w:p>
    <w:p w14:paraId="5C5A0C5F" w14:textId="77777777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28C1E14" w14:textId="77777777" w:rsidR="009C1A63" w:rsidRDefault="009C1A63" w:rsidP="009C1A63">
      <w:pPr>
        <w:rPr>
          <w:sz w:val="32"/>
          <w:szCs w:val="32"/>
        </w:rPr>
      </w:pPr>
    </w:p>
    <w:p w14:paraId="04243DB8" w14:textId="77777777" w:rsidR="009C1A63" w:rsidRDefault="009C1A63" w:rsidP="009C1A63">
      <w:pPr>
        <w:rPr>
          <w:sz w:val="32"/>
          <w:szCs w:val="32"/>
        </w:rPr>
      </w:pPr>
    </w:p>
    <w:p w14:paraId="778A2F3C" w14:textId="77777777" w:rsidR="009C1A63" w:rsidRDefault="009C1A63" w:rsidP="009C1A63">
      <w:pPr>
        <w:rPr>
          <w:sz w:val="32"/>
          <w:szCs w:val="32"/>
        </w:rPr>
      </w:pPr>
    </w:p>
    <w:p w14:paraId="24D39710" w14:textId="77777777" w:rsidR="009C1A63" w:rsidRDefault="009C1A63" w:rsidP="009C1A63">
      <w:pPr>
        <w:rPr>
          <w:sz w:val="32"/>
          <w:szCs w:val="32"/>
        </w:rPr>
      </w:pPr>
    </w:p>
    <w:p w14:paraId="7900145E" w14:textId="77777777" w:rsidR="009C1A63" w:rsidRDefault="009C1A63" w:rsidP="009C1A63">
      <w:pPr>
        <w:rPr>
          <w:sz w:val="32"/>
          <w:szCs w:val="32"/>
        </w:rPr>
      </w:pPr>
    </w:p>
    <w:p w14:paraId="446AA9D3" w14:textId="77777777" w:rsidR="009C1A63" w:rsidRDefault="009C1A63" w:rsidP="009C1A63">
      <w:pPr>
        <w:rPr>
          <w:sz w:val="32"/>
          <w:szCs w:val="32"/>
        </w:rPr>
      </w:pPr>
    </w:p>
    <w:p w14:paraId="4B01E535" w14:textId="77777777" w:rsidR="009C1A63" w:rsidRDefault="009C1A63" w:rsidP="009C1A63">
      <w:pPr>
        <w:jc w:val="center"/>
      </w:pPr>
      <w:r>
        <w:t>BY: Monya Loya – Empowerment Pathway Coach</w:t>
      </w:r>
    </w:p>
    <w:p w14:paraId="22C30F20" w14:textId="77777777" w:rsidR="009C1A63" w:rsidRPr="00F801CD" w:rsidRDefault="009C1A63" w:rsidP="009C1A63">
      <w:pPr>
        <w:ind w:left="1440" w:firstLine="720"/>
      </w:pPr>
    </w:p>
    <w:p w14:paraId="040083AB" w14:textId="165B6722" w:rsidR="009C1A63" w:rsidRDefault="009C1A63" w:rsidP="009C1A63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G</w:t>
      </w:r>
      <w:r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rowth Summary</w:t>
      </w:r>
    </w:p>
    <w:p w14:paraId="3E0EE574" w14:textId="77777777" w:rsidR="009C1A63" w:rsidRDefault="009C1A63"/>
    <w:p w14:paraId="04487B28" w14:textId="20D7CC14" w:rsidR="009C1A63" w:rsidRDefault="009C1A63">
      <w:r>
        <w:t>By answering the questions below, you are choosing to stay focused on your growth journey.</w:t>
      </w:r>
    </w:p>
    <w:p w14:paraId="798272EE" w14:textId="77777777" w:rsidR="009C1A63" w:rsidRDefault="009C1A63">
      <w:r>
        <w:t xml:space="preserve">Looking back on everything you have been through, and the new path you have chosen to take.  It is time to </w:t>
      </w:r>
    </w:p>
    <w:p w14:paraId="02B720D8" w14:textId="0658EA19" w:rsidR="00EF1845" w:rsidRPr="009C1A63" w:rsidRDefault="009C1A63" w:rsidP="009C1A63">
      <w:pPr>
        <w:jc w:val="center"/>
        <w:rPr>
          <w:b/>
          <w:bCs/>
          <w:i/>
          <w:iCs/>
          <w:sz w:val="28"/>
          <w:szCs w:val="28"/>
        </w:rPr>
      </w:pPr>
      <w:r w:rsidRPr="009C1A63">
        <w:rPr>
          <w:b/>
          <w:bCs/>
          <w:i/>
          <w:iCs/>
          <w:sz w:val="28"/>
          <w:szCs w:val="28"/>
        </w:rPr>
        <w:t>PAUSE – REFLECT – CHOOSE</w:t>
      </w:r>
    </w:p>
    <w:p w14:paraId="2A0F8435" w14:textId="77777777" w:rsidR="009C1A63" w:rsidRDefault="009C1A63"/>
    <w:p w14:paraId="7BFE88EF" w14:textId="1C197AC8" w:rsidR="009C1A63" w:rsidRDefault="009C1A63">
      <w:r>
        <w:t>PAUSE</w:t>
      </w:r>
      <w:proofErr w:type="gramStart"/>
      <w:r>
        <w:t>:  What</w:t>
      </w:r>
      <w:proofErr w:type="gramEnd"/>
      <w:r>
        <w:t xml:space="preserve"> am I feeling right now?</w:t>
      </w:r>
    </w:p>
    <w:p w14:paraId="5F97C1E8" w14:textId="77777777" w:rsidR="009C1A63" w:rsidRDefault="009C1A63"/>
    <w:p w14:paraId="1D573B3A" w14:textId="77777777" w:rsidR="009C1A63" w:rsidRDefault="009C1A63"/>
    <w:p w14:paraId="13DF92A1" w14:textId="77777777" w:rsidR="009C1A63" w:rsidRDefault="009C1A63"/>
    <w:p w14:paraId="26DF3E9F" w14:textId="3687D412" w:rsidR="009C1A63" w:rsidRDefault="009C1A63">
      <w:r>
        <w:t>REFLECT: Is this choice aligned with who I want to become?</w:t>
      </w:r>
    </w:p>
    <w:p w14:paraId="0E98907F" w14:textId="77777777" w:rsidR="009C1A63" w:rsidRDefault="009C1A63"/>
    <w:p w14:paraId="0793EEC2" w14:textId="77777777" w:rsidR="009C1A63" w:rsidRDefault="009C1A63"/>
    <w:p w14:paraId="686988F3" w14:textId="77777777" w:rsidR="009C1A63" w:rsidRDefault="009C1A63"/>
    <w:p w14:paraId="7FC2894D" w14:textId="513B3B94" w:rsidR="009C1A63" w:rsidRDefault="009C1A63">
      <w:r>
        <w:t>CHOOSE: What is one intentional step I will take?</w:t>
      </w:r>
    </w:p>
    <w:p w14:paraId="2D719199" w14:textId="77777777" w:rsidR="009C1A63" w:rsidRDefault="009C1A63"/>
    <w:p w14:paraId="7BE3E4A5" w14:textId="77777777" w:rsidR="009C1A63" w:rsidRDefault="009C1A63"/>
    <w:p w14:paraId="644DF3AE" w14:textId="77777777" w:rsidR="009C1A63" w:rsidRDefault="009C1A63"/>
    <w:p w14:paraId="31578231" w14:textId="01213332" w:rsidR="009C1A63" w:rsidRDefault="009C1A63">
      <w:r>
        <w:t xml:space="preserve">What have you learned about yourself? </w:t>
      </w:r>
    </w:p>
    <w:sectPr w:rsidR="009C1A6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D6B38" w14:textId="77777777" w:rsidR="00883435" w:rsidRDefault="00883435" w:rsidP="009C1A63">
      <w:pPr>
        <w:spacing w:after="0" w:line="240" w:lineRule="auto"/>
      </w:pPr>
      <w:r>
        <w:separator/>
      </w:r>
    </w:p>
  </w:endnote>
  <w:endnote w:type="continuationSeparator" w:id="0">
    <w:p w14:paraId="0A661A4C" w14:textId="77777777" w:rsidR="00883435" w:rsidRDefault="00883435" w:rsidP="009C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AFAF5" w14:textId="3A7A6A30" w:rsidR="009C1A63" w:rsidRDefault="009C1A63" w:rsidP="009C1A63">
    <w:pPr>
      <w:pStyle w:val="Footer"/>
      <w:tabs>
        <w:tab w:val="clear" w:pos="4680"/>
        <w:tab w:val="clear" w:pos="9360"/>
      </w:tabs>
      <w:rPr>
        <w:caps/>
        <w:noProof/>
        <w:color w:val="4472C4" w:themeColor="accent1"/>
      </w:rPr>
    </w:pPr>
    <w:r w:rsidRPr="00F801CD">
      <w:rPr>
        <w:noProof/>
      </w:rPr>
      <w:drawing>
        <wp:anchor distT="0" distB="0" distL="114300" distR="114300" simplePos="0" relativeHeight="251659264" behindDoc="0" locked="0" layoutInCell="1" allowOverlap="1" wp14:anchorId="05487D78" wp14:editId="34FE984A">
          <wp:simplePos x="0" y="0"/>
          <wp:positionH relativeFrom="margin">
            <wp:align>center</wp:align>
          </wp:positionH>
          <wp:positionV relativeFrom="paragraph">
            <wp:posOffset>-103031</wp:posOffset>
          </wp:positionV>
          <wp:extent cx="1893570" cy="461645"/>
          <wp:effectExtent l="0" t="0" r="0" b="0"/>
          <wp:wrapNone/>
          <wp:docPr id="6886957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46CFD46" w14:textId="77777777" w:rsidR="009C1A63" w:rsidRDefault="009C1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97A3E" w14:textId="77777777" w:rsidR="00883435" w:rsidRDefault="00883435" w:rsidP="009C1A63">
      <w:pPr>
        <w:spacing w:after="0" w:line="240" w:lineRule="auto"/>
      </w:pPr>
      <w:r>
        <w:separator/>
      </w:r>
    </w:p>
  </w:footnote>
  <w:footnote w:type="continuationSeparator" w:id="0">
    <w:p w14:paraId="587B93E8" w14:textId="77777777" w:rsidR="00883435" w:rsidRDefault="00883435" w:rsidP="009C1A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63"/>
    <w:rsid w:val="001212B5"/>
    <w:rsid w:val="0029351D"/>
    <w:rsid w:val="00883435"/>
    <w:rsid w:val="009C1A63"/>
    <w:rsid w:val="00DD1379"/>
    <w:rsid w:val="00EA5756"/>
    <w:rsid w:val="00EB667A"/>
    <w:rsid w:val="00EF1845"/>
    <w:rsid w:val="00F3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9DC60"/>
  <w15:chartTrackingRefBased/>
  <w15:docId w15:val="{42AB73A5-F7C4-4590-9F4F-90EBA36B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A63"/>
  </w:style>
  <w:style w:type="paragraph" w:styleId="Heading1">
    <w:name w:val="heading 1"/>
    <w:basedOn w:val="Normal"/>
    <w:next w:val="Normal"/>
    <w:link w:val="Heading1Char"/>
    <w:uiPriority w:val="9"/>
    <w:qFormat/>
    <w:rsid w:val="009C1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A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A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A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A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A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A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A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A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A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A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A6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1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A63"/>
  </w:style>
  <w:style w:type="paragraph" w:styleId="Footer">
    <w:name w:val="footer"/>
    <w:basedOn w:val="Normal"/>
    <w:link w:val="FooterChar"/>
    <w:uiPriority w:val="99"/>
    <w:unhideWhenUsed/>
    <w:rsid w:val="009C1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Whites Furniture</dc:creator>
  <cp:keywords/>
  <dc:description/>
  <cp:lastModifiedBy>Whites Furniture</cp:lastModifiedBy>
  <cp:revision>1</cp:revision>
  <dcterms:created xsi:type="dcterms:W3CDTF">2026-07-16T13:58:00Z</dcterms:created>
  <dcterms:modified xsi:type="dcterms:W3CDTF">2026-07-16T14:08:00Z</dcterms:modified>
</cp:coreProperties>
</file>